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D44F97" w:rsidP="00B52CFC" w14:paraId="0D4A220E" w14:textId="0CA35C4D">
      <w:pPr>
        <w:ind w:left="-4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12767310</wp:posOffset>
                </wp:positionV>
                <wp:extent cx="3094892" cy="429846"/>
                <wp:effectExtent l="0" t="0" r="10795" b="2794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892" cy="429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8AF" w:rsidP="00E411E8" w14:textId="77777777">
                            <w:pPr>
                              <w:spacing w:after="0"/>
                            </w:pPr>
                            <w:r>
                              <w:t>Children Tel: 0300 300 0117</w:t>
                            </w:r>
                          </w:p>
                          <w:p w:rsidR="00E411E8" w:rsidP="00E411E8" w14:textId="69877440">
                            <w:pPr>
                              <w:spacing w:after="0"/>
                            </w:pPr>
                            <w:r>
                              <w:t>Ad</w:t>
                            </w:r>
                            <w:r>
                              <w:t xml:space="preserve">ults  </w:t>
                            </w:r>
                            <w:r>
                              <w:t xml:space="preserve">   </w:t>
                            </w:r>
                            <w:r>
                              <w:t xml:space="preserve">Tel: </w:t>
                            </w:r>
                            <w:r w:rsidRPr="006268AF">
                              <w:rPr>
                                <w:rStyle w:val="Strong"/>
                                <w:b w:val="0"/>
                                <w:bCs w:val="0"/>
                              </w:rPr>
                              <w:t xml:space="preserve">01983 </w:t>
                            </w:r>
                            <w:r w:rsidRPr="00DB1DB2" w:rsidR="00DB1DB2">
                              <w:t>814980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243.7pt;height:33.85pt;margin-top:1005.3pt;margin-left:60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5408">
                <v:textbox>
                  <w:txbxContent>
                    <w:p w:rsidR="006268AF" w:rsidP="00E411E8" w14:paraId="7728A075" w14:textId="77777777">
                      <w:pPr>
                        <w:spacing w:after="0"/>
                      </w:pPr>
                      <w:r>
                        <w:t>Children Tel: 0300 300 0117</w:t>
                      </w:r>
                    </w:p>
                    <w:p w:rsidR="00E411E8" w:rsidP="00E411E8" w14:paraId="4B6231FB" w14:textId="69877440">
                      <w:pPr>
                        <w:spacing w:after="0"/>
                      </w:pPr>
                      <w:r>
                        <w:t>Ad</w:t>
                      </w:r>
                      <w:r>
                        <w:t xml:space="preserve">ults  </w:t>
                      </w:r>
                      <w:r>
                        <w:t xml:space="preserve">   </w:t>
                      </w:r>
                      <w:r>
                        <w:t xml:space="preserve">Tel: </w:t>
                      </w:r>
                      <w:r w:rsidRPr="006268AF">
                        <w:rPr>
                          <w:rStyle w:val="Strong"/>
                          <w:b w:val="0"/>
                          <w:bCs w:val="0"/>
                        </w:rPr>
                        <w:t xml:space="preserve">01983 </w:t>
                      </w:r>
                      <w:r w:rsidRPr="00DB1DB2" w:rsidR="00DB1DB2">
                        <w:t>814980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2B5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1320262</wp:posOffset>
                </wp:positionH>
                <wp:positionV relativeFrom="paragraph">
                  <wp:posOffset>11436790</wp:posOffset>
                </wp:positionV>
                <wp:extent cx="2665046" cy="1055077"/>
                <wp:effectExtent l="0" t="0" r="2159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46" cy="1055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B5C" w:rsidP="00F92B5C" w14:textId="2E5799D1">
                            <w:pPr>
                              <w:spacing w:after="0" w:line="360" w:lineRule="auto"/>
                            </w:pPr>
                            <w:r>
                              <w:t>Safeguarding Team</w:t>
                            </w:r>
                          </w:p>
                          <w:p w:rsidR="00F92B5C" w:rsidP="00F92B5C" w14:textId="31461CD5">
                            <w:pPr>
                              <w:spacing w:after="0" w:line="360" w:lineRule="auto"/>
                            </w:pPr>
                            <w:r>
                              <w:t>Diocesan Safeguarding Team</w:t>
                            </w:r>
                          </w:p>
                          <w:p w:rsidR="00F92B5C" w:rsidP="00F92B5C" w14:textId="799C943D">
                            <w:pPr>
                              <w:spacing w:after="0" w:line="360" w:lineRule="auto"/>
                            </w:pPr>
                            <w:r>
                              <w:t>023 9289 9665</w:t>
                            </w:r>
                          </w:p>
                          <w:p w:rsidR="00F92B5C" w:rsidP="00F92B5C" w14:textId="2B0AC2FE">
                            <w:pPr>
                              <w:spacing w:after="0" w:line="360" w:lineRule="auto"/>
                            </w:pPr>
                            <w:hyperlink r:id="rId4" w:history="1">
                              <w:r>
                                <w:rPr>
                                  <w:rStyle w:val="Hyperlink"/>
                                  <w:color w:val="0563C1"/>
                                </w:rPr>
                                <w:t>safeguarding@portsmouth.anglican.org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209.85pt;height:83.1pt;margin-top:900.55pt;margin-left:103.9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3360">
                <v:textbox>
                  <w:txbxContent>
                    <w:p w:rsidR="00F92B5C" w:rsidP="00F92B5C" w14:paraId="44BE7B78" w14:textId="2E5799D1">
                      <w:pPr>
                        <w:spacing w:after="0" w:line="360" w:lineRule="auto"/>
                      </w:pPr>
                      <w:r>
                        <w:t>Safeguarding Team</w:t>
                      </w:r>
                    </w:p>
                    <w:p w:rsidR="00F92B5C" w:rsidP="00F92B5C" w14:paraId="1543B666" w14:textId="31461CD5">
                      <w:pPr>
                        <w:spacing w:after="0" w:line="360" w:lineRule="auto"/>
                      </w:pPr>
                      <w:r>
                        <w:t>Diocesan Safeguarding Team</w:t>
                      </w:r>
                    </w:p>
                    <w:p w:rsidR="00F92B5C" w:rsidP="00F92B5C" w14:paraId="61B925FE" w14:textId="799C943D">
                      <w:pPr>
                        <w:spacing w:after="0" w:line="360" w:lineRule="auto"/>
                      </w:pPr>
                      <w:r>
                        <w:t>023 9289 9665</w:t>
                      </w:r>
                    </w:p>
                    <w:p w:rsidR="00F92B5C" w:rsidP="00F92B5C" w14:paraId="16F3714B" w14:textId="2B0AC2FE">
                      <w:pPr>
                        <w:spacing w:after="0" w:line="360" w:lineRule="auto"/>
                      </w:pPr>
                      <w:hyperlink r:id="rId4" w:history="1">
                        <w:r>
                          <w:rPr>
                            <w:rStyle w:val="Hyperlink"/>
                            <w:color w:val="0563C1"/>
                          </w:rPr>
                          <w:t>safeguarding@portsmouth.anglican.org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1320262</wp:posOffset>
                </wp:positionH>
                <wp:positionV relativeFrom="paragraph">
                  <wp:posOffset>10240890</wp:posOffset>
                </wp:positionV>
                <wp:extent cx="2665046" cy="1055077"/>
                <wp:effectExtent l="0" t="0" r="21590" b="1206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46" cy="1055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B5C" w:rsidP="00F92B5C" w14:textId="028B5BDB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209.85pt;height:83.1pt;margin-top:806.35pt;margin-left:103.9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>
                <v:textbox>
                  <w:txbxContent>
                    <w:p w:rsidR="00F92B5C" w:rsidP="00F92B5C" w14:paraId="151CD84B" w14:textId="028B5BDB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52CF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1316892</wp:posOffset>
                </wp:positionH>
                <wp:positionV relativeFrom="paragraph">
                  <wp:posOffset>9084945</wp:posOffset>
                </wp:positionV>
                <wp:extent cx="2665046" cy="1055077"/>
                <wp:effectExtent l="0" t="0" r="21590" b="12065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46" cy="1055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6C" w:rsidP="00F92B5C" w14:textId="1AC85635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width:209.85pt;height:83.1pt;margin-top:715.35pt;margin-left:103.7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EB576C" w:rsidP="00F92B5C" w14:paraId="379586D2" w14:textId="1AC85635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14.5pt;height:1144.26pt" o:oleicon="f" o:ole="">
            <v:imagedata r:id="rId5" o:title=""/>
          </v:shape>
          <o:OLEObject Type="Embed" ProgID="AcroExch.Document.DC" ShapeID="_x0000_i1029" DrawAspect="Content" ObjectID="_1727620791" r:id="rId6"/>
        </w:object>
      </w:r>
    </w:p>
    <w:sectPr w:rsidSect="00B52CFC">
      <w:footerReference w:type="default" r:id="rId7"/>
      <w:pgSz w:w="16838" w:h="23811" w:code="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39F8" w:rsidP="00F92B5C" w14:paraId="737AE84A" w14:textId="77777777">
    <w:pPr>
      <w:pStyle w:val="Footer"/>
      <w:spacing w:after="240" w:line="360" w:lineRule="aut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F8"/>
    <w:rsid w:val="001445EF"/>
    <w:rsid w:val="004B5731"/>
    <w:rsid w:val="006268AF"/>
    <w:rsid w:val="00A05EF2"/>
    <w:rsid w:val="00A706B8"/>
    <w:rsid w:val="00A728B2"/>
    <w:rsid w:val="00AA7F1A"/>
    <w:rsid w:val="00B44657"/>
    <w:rsid w:val="00B52CFC"/>
    <w:rsid w:val="00BE562C"/>
    <w:rsid w:val="00CC6BD0"/>
    <w:rsid w:val="00D17666"/>
    <w:rsid w:val="00D44F97"/>
    <w:rsid w:val="00D639F8"/>
    <w:rsid w:val="00DB1DB2"/>
    <w:rsid w:val="00E411E8"/>
    <w:rsid w:val="00EB576C"/>
    <w:rsid w:val="00F92B5C"/>
    <w:rsid w:val="00FF6D9B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BB1619F"/>
  <w15:chartTrackingRefBased/>
  <w15:docId w15:val="{36402515-7C15-46D6-8DEB-80CB98E0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B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9F8"/>
  </w:style>
  <w:style w:type="paragraph" w:styleId="Footer">
    <w:name w:val="footer"/>
    <w:basedOn w:val="Normal"/>
    <w:link w:val="FooterChar"/>
    <w:uiPriority w:val="99"/>
    <w:unhideWhenUsed/>
    <w:rsid w:val="00D63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9F8"/>
  </w:style>
  <w:style w:type="character" w:styleId="Hyperlink">
    <w:name w:val="Hyperlink"/>
    <w:basedOn w:val="DefaultParagraphFont"/>
    <w:uiPriority w:val="99"/>
    <w:semiHidden/>
    <w:unhideWhenUsed/>
    <w:rsid w:val="00F92B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411E8"/>
    <w:rPr>
      <w:i/>
      <w:iCs/>
    </w:rPr>
  </w:style>
  <w:style w:type="character" w:styleId="Strong">
    <w:name w:val="Strong"/>
    <w:basedOn w:val="DefaultParagraphFont"/>
    <w:uiPriority w:val="22"/>
    <w:qFormat/>
    <w:rsid w:val="00626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afeguarding@portsmouth.anglican.org" TargetMode="Externa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Whitlock</dc:creator>
  <cp:lastModifiedBy>Theresa Winship</cp:lastModifiedBy>
  <cp:revision>2</cp:revision>
  <dcterms:created xsi:type="dcterms:W3CDTF">2022-10-18T16:53:00Z</dcterms:created>
  <dcterms:modified xsi:type="dcterms:W3CDTF">2022-10-18T16:53:00Z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010021{"F":2,"I":"6FC6-31C7-490D-33AF"}</vt:lpwstr>
  </property>
</Properties>
</file>